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77" w:rsidRDefault="009E28B5" w:rsidP="00126E77">
      <w:pPr>
        <w:ind w:left="3402"/>
        <w:jc w:val="right"/>
        <w:rPr>
          <w:sz w:val="20"/>
          <w:szCs w:val="20"/>
        </w:rPr>
      </w:pPr>
      <w:r w:rsidRPr="00ED065E">
        <w:rPr>
          <w:b/>
          <w:sz w:val="22"/>
          <w:szCs w:val="20"/>
        </w:rPr>
        <w:t xml:space="preserve">Приложение </w:t>
      </w:r>
      <w:r w:rsidR="00ED065E" w:rsidRPr="00ED065E">
        <w:rPr>
          <w:b/>
          <w:sz w:val="22"/>
          <w:szCs w:val="20"/>
        </w:rPr>
        <w:t>2</w:t>
      </w:r>
      <w:r w:rsidRPr="00635A8A">
        <w:rPr>
          <w:sz w:val="20"/>
          <w:szCs w:val="20"/>
        </w:rPr>
        <w:t xml:space="preserve"> </w:t>
      </w:r>
    </w:p>
    <w:p w:rsidR="00126E77" w:rsidRDefault="00126E77" w:rsidP="00126E77">
      <w:pPr>
        <w:ind w:left="3402"/>
        <w:jc w:val="right"/>
        <w:rPr>
          <w:sz w:val="20"/>
          <w:szCs w:val="20"/>
        </w:rPr>
      </w:pPr>
    </w:p>
    <w:p w:rsidR="00ED065E" w:rsidRDefault="009E28B5" w:rsidP="009E28B5">
      <w:pPr>
        <w:ind w:left="3402"/>
        <w:jc w:val="right"/>
        <w:rPr>
          <w:sz w:val="20"/>
          <w:szCs w:val="20"/>
        </w:rPr>
      </w:pPr>
      <w:r w:rsidRPr="00635A8A">
        <w:rPr>
          <w:sz w:val="20"/>
          <w:szCs w:val="20"/>
        </w:rPr>
        <w:t xml:space="preserve">к </w:t>
      </w:r>
      <w:r w:rsidR="00ED065E">
        <w:rPr>
          <w:sz w:val="20"/>
          <w:szCs w:val="20"/>
        </w:rPr>
        <w:t>Д</w:t>
      </w:r>
      <w:r w:rsidRPr="00635A8A">
        <w:rPr>
          <w:sz w:val="20"/>
          <w:szCs w:val="20"/>
        </w:rPr>
        <w:t xml:space="preserve">оговору </w:t>
      </w:r>
    </w:p>
    <w:p w:rsidR="00773C69" w:rsidRDefault="00773C69" w:rsidP="009E28B5">
      <w:pPr>
        <w:ind w:left="3402"/>
        <w:jc w:val="right"/>
        <w:rPr>
          <w:sz w:val="20"/>
          <w:szCs w:val="20"/>
        </w:rPr>
      </w:pPr>
    </w:p>
    <w:p w:rsidR="00A74368" w:rsidRDefault="00ED065E" w:rsidP="004B1E4E">
      <w:pPr>
        <w:jc w:val="right"/>
        <w:rPr>
          <w:sz w:val="20"/>
          <w:szCs w:val="20"/>
        </w:rPr>
      </w:pPr>
      <w:bookmarkStart w:id="0" w:name="_GoBack"/>
      <w:bookmarkEnd w:id="0"/>
      <w:r w:rsidRPr="00635A8A">
        <w:rPr>
          <w:sz w:val="20"/>
          <w:szCs w:val="20"/>
        </w:rPr>
        <w:t>№</w:t>
      </w:r>
      <w:r w:rsidRPr="00773C69">
        <w:rPr>
          <w:sz w:val="20"/>
          <w:szCs w:val="20"/>
          <w:u w:val="single"/>
        </w:rPr>
        <w:t xml:space="preserve"> </w:t>
      </w:r>
      <w:r w:rsidR="007F62F1" w:rsidRPr="00773C69">
        <w:rPr>
          <w:sz w:val="20"/>
          <w:szCs w:val="20"/>
          <w:u w:val="single"/>
        </w:rPr>
        <w:t xml:space="preserve">     </w:t>
      </w:r>
      <w:r w:rsidR="00773C69" w:rsidRPr="00773C69">
        <w:rPr>
          <w:sz w:val="20"/>
          <w:szCs w:val="20"/>
          <w:u w:val="single"/>
        </w:rPr>
        <w:t xml:space="preserve">                           </w:t>
      </w:r>
      <w:r w:rsidR="00126E77" w:rsidRPr="00773C69">
        <w:rPr>
          <w:sz w:val="20"/>
          <w:szCs w:val="20"/>
          <w:u w:val="single"/>
        </w:rPr>
        <w:t xml:space="preserve">             </w:t>
      </w:r>
      <w:r w:rsidR="007F62F1" w:rsidRPr="00773C69">
        <w:rPr>
          <w:sz w:val="20"/>
          <w:szCs w:val="20"/>
          <w:u w:val="single"/>
        </w:rPr>
        <w:t xml:space="preserve">  </w:t>
      </w:r>
      <w:r w:rsidR="004B1E4E">
        <w:rPr>
          <w:sz w:val="20"/>
          <w:szCs w:val="20"/>
          <w:u w:val="single"/>
        </w:rPr>
        <w:t xml:space="preserve"> </w:t>
      </w:r>
      <w:r w:rsidR="00773C69" w:rsidRPr="00773C69">
        <w:rPr>
          <w:sz w:val="20"/>
          <w:szCs w:val="20"/>
          <w:u w:val="single"/>
        </w:rPr>
        <w:t xml:space="preserve">          </w:t>
      </w:r>
      <w:r w:rsidRPr="00773C69">
        <w:rPr>
          <w:sz w:val="20"/>
          <w:szCs w:val="20"/>
          <w:u w:val="single"/>
        </w:rPr>
        <w:t xml:space="preserve"> </w:t>
      </w:r>
      <w:r w:rsidR="00287A2F">
        <w:rPr>
          <w:sz w:val="20"/>
          <w:szCs w:val="20"/>
          <w:u w:val="single"/>
        </w:rPr>
        <w:t xml:space="preserve">   </w:t>
      </w:r>
      <w:r w:rsidR="007F62F1">
        <w:rPr>
          <w:sz w:val="20"/>
          <w:szCs w:val="20"/>
        </w:rPr>
        <w:t>от</w:t>
      </w:r>
      <w:r w:rsidR="007F62F1" w:rsidRPr="00773C69">
        <w:rPr>
          <w:sz w:val="20"/>
          <w:szCs w:val="20"/>
          <w:u w:val="single"/>
        </w:rPr>
        <w:t xml:space="preserve">          </w:t>
      </w:r>
      <w:r w:rsidR="00126E77" w:rsidRPr="00773C69">
        <w:rPr>
          <w:sz w:val="20"/>
          <w:szCs w:val="20"/>
          <w:u w:val="single"/>
        </w:rPr>
        <w:t xml:space="preserve">       </w:t>
      </w:r>
      <w:r w:rsidR="00773C69">
        <w:rPr>
          <w:sz w:val="20"/>
          <w:szCs w:val="20"/>
          <w:u w:val="single"/>
        </w:rPr>
        <w:t xml:space="preserve">     </w:t>
      </w:r>
      <w:r w:rsidR="00126E77" w:rsidRPr="00773C69">
        <w:rPr>
          <w:sz w:val="20"/>
          <w:szCs w:val="20"/>
          <w:u w:val="single"/>
        </w:rPr>
        <w:t xml:space="preserve"> </w:t>
      </w:r>
      <w:r w:rsidR="007F62F1" w:rsidRPr="00773C69">
        <w:rPr>
          <w:sz w:val="20"/>
          <w:szCs w:val="20"/>
          <w:u w:val="single"/>
        </w:rPr>
        <w:t xml:space="preserve">     </w:t>
      </w:r>
      <w:r w:rsidR="009E28B5" w:rsidRPr="00773C69">
        <w:rPr>
          <w:sz w:val="20"/>
          <w:szCs w:val="20"/>
          <w:u w:val="single"/>
        </w:rPr>
        <w:t xml:space="preserve"> </w:t>
      </w:r>
      <w:r w:rsidR="00287A2F">
        <w:rPr>
          <w:sz w:val="20"/>
          <w:szCs w:val="20"/>
          <w:u w:val="single"/>
        </w:rPr>
        <w:t xml:space="preserve">         </w:t>
      </w:r>
      <w:r w:rsidR="00287A2F">
        <w:rPr>
          <w:sz w:val="20"/>
          <w:szCs w:val="20"/>
        </w:rPr>
        <w:t>2022</w:t>
      </w:r>
      <w:r>
        <w:rPr>
          <w:sz w:val="20"/>
          <w:szCs w:val="20"/>
        </w:rPr>
        <w:t xml:space="preserve"> </w:t>
      </w:r>
      <w:r w:rsidR="009E28B5" w:rsidRPr="00635A8A">
        <w:rPr>
          <w:sz w:val="20"/>
          <w:szCs w:val="20"/>
        </w:rPr>
        <w:t>г.</w:t>
      </w:r>
      <w:r w:rsidR="009E28B5" w:rsidRPr="008D700D">
        <w:rPr>
          <w:sz w:val="20"/>
          <w:szCs w:val="20"/>
        </w:rPr>
        <w:t xml:space="preserve"> </w:t>
      </w:r>
    </w:p>
    <w:p w:rsidR="009E28B5" w:rsidRDefault="009E28B5" w:rsidP="00DB373B">
      <w:pPr>
        <w:jc w:val="center"/>
        <w:rPr>
          <w:sz w:val="20"/>
          <w:szCs w:val="20"/>
        </w:rPr>
      </w:pPr>
    </w:p>
    <w:p w:rsidR="009E28B5" w:rsidRDefault="009E28B5" w:rsidP="00DB373B">
      <w:pPr>
        <w:jc w:val="center"/>
        <w:rPr>
          <w:b/>
        </w:rPr>
      </w:pPr>
    </w:p>
    <w:p w:rsidR="00DB373B" w:rsidRDefault="00DB373B" w:rsidP="00DB373B">
      <w:pPr>
        <w:jc w:val="center"/>
        <w:rPr>
          <w:b/>
          <w:sz w:val="28"/>
          <w:szCs w:val="28"/>
          <w:u w:val="single"/>
        </w:rPr>
      </w:pPr>
      <w:r w:rsidRPr="00ED065E">
        <w:rPr>
          <w:b/>
          <w:sz w:val="28"/>
          <w:szCs w:val="28"/>
          <w:u w:val="single"/>
        </w:rPr>
        <w:t>Соглашение о соблюдении антикоррупционных условий</w:t>
      </w:r>
    </w:p>
    <w:p w:rsidR="007F62F1" w:rsidRPr="00ED065E" w:rsidRDefault="007F62F1" w:rsidP="00DB373B">
      <w:pPr>
        <w:jc w:val="center"/>
        <w:rPr>
          <w:b/>
          <w:sz w:val="28"/>
          <w:szCs w:val="28"/>
          <w:u w:val="single"/>
        </w:rPr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</w:t>
      </w:r>
      <w:r w:rsidR="00C15BDA">
        <w:t>,</w:t>
      </w:r>
      <w:r>
        <w:t xml:space="preserve">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366726" w:rsidRPr="00366726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</w:t>
      </w:r>
      <w:r>
        <w:lastRenderedPageBreak/>
        <w:t>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Pr="00362A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ED065E" w:rsidP="008B1FAE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П</w:t>
      </w:r>
      <w:r w:rsidR="00BB5E38">
        <w:t>одписи Сторон:</w:t>
      </w:r>
    </w:p>
    <w:p w:rsidR="00126E77" w:rsidRDefault="00126E77" w:rsidP="00126E77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126E77" w:rsidRDefault="00126E77" w:rsidP="00126E77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126E77" w:rsidRPr="008B1FAE" w:rsidRDefault="00126E77" w:rsidP="00126E77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1"/>
        <w:gridCol w:w="5015"/>
      </w:tblGrid>
      <w:tr w:rsidR="00184413" w:rsidRPr="00BD48D6" w:rsidTr="005A2DF0">
        <w:trPr>
          <w:trHeight w:val="1371"/>
          <w:jc w:val="center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26E77" w:rsidRDefault="00126E77" w:rsidP="00126E77">
            <w:pPr>
              <w:rPr>
                <w:b/>
              </w:rPr>
            </w:pPr>
            <w:r>
              <w:rPr>
                <w:b/>
              </w:rPr>
              <w:t>ИСПОЛНИТЕЛЬ</w:t>
            </w:r>
            <w:r w:rsidRPr="005A2DF0">
              <w:rPr>
                <w:b/>
              </w:rPr>
              <w:t>:</w:t>
            </w:r>
          </w:p>
          <w:p w:rsidR="00126E77" w:rsidRPr="005A2DF0" w:rsidRDefault="00126E77" w:rsidP="00126E77">
            <w:pPr>
              <w:rPr>
                <w:b/>
              </w:rPr>
            </w:pPr>
          </w:p>
          <w:p w:rsidR="0078603D" w:rsidRDefault="00287A2F" w:rsidP="00126E77">
            <w:pPr>
              <w:rPr>
                <w:b/>
              </w:rPr>
            </w:pPr>
            <w:r>
              <w:rPr>
                <w:b/>
              </w:rPr>
              <w:t>….</w:t>
            </w:r>
            <w:r w:rsidR="0078603D" w:rsidRPr="0078603D">
              <w:rPr>
                <w:b/>
              </w:rPr>
              <w:t xml:space="preserve"> </w:t>
            </w:r>
          </w:p>
          <w:p w:rsidR="00126E77" w:rsidRPr="0078603D" w:rsidRDefault="00287A2F" w:rsidP="00126E77">
            <w:pPr>
              <w:rPr>
                <w:b/>
              </w:rPr>
            </w:pPr>
            <w:r>
              <w:rPr>
                <w:b/>
              </w:rPr>
              <w:t xml:space="preserve"> «…..</w:t>
            </w:r>
            <w:r w:rsidR="0078603D" w:rsidRPr="0078603D">
              <w:rPr>
                <w:b/>
              </w:rPr>
              <w:t>»</w:t>
            </w:r>
          </w:p>
          <w:p w:rsidR="00126E77" w:rsidRDefault="00126E77" w:rsidP="00126E77"/>
          <w:p w:rsidR="00126E77" w:rsidRDefault="00126E77" w:rsidP="00126E77"/>
          <w:p w:rsidR="0078603D" w:rsidRDefault="0078603D" w:rsidP="00126E77"/>
          <w:p w:rsidR="0078603D" w:rsidRDefault="0078603D" w:rsidP="00126E77"/>
          <w:p w:rsidR="00773C69" w:rsidRDefault="00773C69" w:rsidP="00126E77"/>
          <w:p w:rsidR="00773C69" w:rsidRDefault="00773C69" w:rsidP="00126E77"/>
          <w:p w:rsidR="00126E77" w:rsidRPr="005A2DF0" w:rsidRDefault="00126E77" w:rsidP="00126E77"/>
          <w:p w:rsidR="00126E77" w:rsidRDefault="00126E77" w:rsidP="00126E77">
            <w:pPr>
              <w:rPr>
                <w:b/>
              </w:rPr>
            </w:pPr>
            <w:r w:rsidRPr="005A2DF0">
              <w:t xml:space="preserve">__________________ </w:t>
            </w:r>
            <w:r w:rsidR="00287A2F">
              <w:rPr>
                <w:b/>
              </w:rPr>
              <w:t>…….</w:t>
            </w:r>
          </w:p>
          <w:p w:rsidR="00184413" w:rsidRDefault="00184413" w:rsidP="000D4FAA"/>
          <w:p w:rsidR="002D267F" w:rsidRPr="00BD48D6" w:rsidRDefault="002D267F" w:rsidP="000D4FAA">
            <w:r>
              <w:t>М.П.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</w:tcPr>
          <w:p w:rsidR="00126E77" w:rsidRDefault="002D267F" w:rsidP="002D267F">
            <w:pPr>
              <w:tabs>
                <w:tab w:val="left" w:pos="638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</w:t>
            </w:r>
            <w:r w:rsidR="00126E77">
              <w:rPr>
                <w:b/>
              </w:rPr>
              <w:t>ЗАКАЗЧИК</w:t>
            </w:r>
            <w:r w:rsidR="00126E77" w:rsidRPr="00252B6C">
              <w:rPr>
                <w:b/>
              </w:rPr>
              <w:t>:</w:t>
            </w:r>
          </w:p>
          <w:p w:rsidR="00126E77" w:rsidRPr="00A24EC3" w:rsidRDefault="00126E77" w:rsidP="00126E77">
            <w:pPr>
              <w:jc w:val="both"/>
              <w:rPr>
                <w:b/>
              </w:rPr>
            </w:pPr>
          </w:p>
          <w:p w:rsidR="00126E77" w:rsidRPr="00E628B2" w:rsidRDefault="002D267F" w:rsidP="00126E7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 w:rsidR="00126E77">
              <w:rPr>
                <w:b/>
                <w:bCs/>
              </w:rPr>
              <w:t>Генеральный д</w:t>
            </w:r>
            <w:r w:rsidR="00126E77" w:rsidRPr="00E628B2">
              <w:rPr>
                <w:b/>
                <w:bCs/>
              </w:rPr>
              <w:t xml:space="preserve">иректор </w:t>
            </w:r>
          </w:p>
          <w:p w:rsidR="00126E77" w:rsidRDefault="002D267F" w:rsidP="00126E77">
            <w:pPr>
              <w:framePr w:hSpace="180" w:wrap="around" w:vAnchor="text" w:hAnchor="margin" w:x="292" w:y="-47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 w:rsidR="00126E77">
              <w:rPr>
                <w:b/>
                <w:bCs/>
              </w:rPr>
              <w:t>ООО «</w:t>
            </w:r>
            <w:proofErr w:type="spellStart"/>
            <w:proofErr w:type="gramStart"/>
            <w:r w:rsidR="00126E77">
              <w:rPr>
                <w:b/>
                <w:bCs/>
              </w:rPr>
              <w:t>ТД«</w:t>
            </w:r>
            <w:proofErr w:type="gramEnd"/>
            <w:r w:rsidR="00126E77">
              <w:rPr>
                <w:b/>
                <w:bCs/>
              </w:rPr>
              <w:t>ЕвроСибЭнерго</w:t>
            </w:r>
            <w:proofErr w:type="spellEnd"/>
            <w:r w:rsidR="00126E77" w:rsidRPr="00E628B2">
              <w:rPr>
                <w:b/>
                <w:bCs/>
              </w:rPr>
              <w:t>»</w:t>
            </w:r>
          </w:p>
          <w:p w:rsidR="00126E77" w:rsidRPr="00E628B2" w:rsidRDefault="00126E77" w:rsidP="00126E77">
            <w:pPr>
              <w:framePr w:hSpace="180" w:wrap="around" w:vAnchor="text" w:hAnchor="margin" w:x="292" w:y="-47"/>
              <w:rPr>
                <w:b/>
                <w:bCs/>
              </w:rPr>
            </w:pPr>
          </w:p>
          <w:p w:rsidR="00126E77" w:rsidRDefault="00126E77" w:rsidP="00126E77">
            <w:pPr>
              <w:framePr w:hSpace="180" w:wrap="around" w:vAnchor="text" w:hAnchor="margin" w:x="292" w:y="-47"/>
            </w:pPr>
          </w:p>
          <w:p w:rsidR="00126E77" w:rsidRDefault="00126E77" w:rsidP="00126E77">
            <w:pPr>
              <w:framePr w:hSpace="180" w:wrap="around" w:vAnchor="text" w:hAnchor="margin" w:x="292" w:y="-47"/>
            </w:pPr>
          </w:p>
          <w:p w:rsidR="00126E77" w:rsidRDefault="00126E77" w:rsidP="00126E77">
            <w:pPr>
              <w:framePr w:hSpace="180" w:wrap="around" w:vAnchor="text" w:hAnchor="margin" w:x="292" w:y="-47"/>
            </w:pPr>
          </w:p>
          <w:p w:rsidR="00773C69" w:rsidRDefault="00773C69" w:rsidP="00126E77">
            <w:pPr>
              <w:framePr w:hSpace="180" w:wrap="around" w:vAnchor="text" w:hAnchor="margin" w:x="292" w:y="-47"/>
            </w:pPr>
          </w:p>
          <w:p w:rsidR="00773C69" w:rsidRDefault="00773C69" w:rsidP="00126E77">
            <w:pPr>
              <w:framePr w:hSpace="180" w:wrap="around" w:vAnchor="text" w:hAnchor="margin" w:x="292" w:y="-47"/>
            </w:pPr>
          </w:p>
          <w:p w:rsidR="00773C69" w:rsidRPr="00124C50" w:rsidRDefault="00773C69" w:rsidP="00126E77">
            <w:pPr>
              <w:framePr w:hSpace="180" w:wrap="around" w:vAnchor="text" w:hAnchor="margin" w:x="292" w:y="-47"/>
            </w:pPr>
          </w:p>
          <w:p w:rsidR="00126E77" w:rsidRDefault="002D267F" w:rsidP="00126E77">
            <w:pPr>
              <w:rPr>
                <w:b/>
              </w:rPr>
            </w:pPr>
            <w:r>
              <w:t xml:space="preserve">           </w:t>
            </w:r>
            <w:r w:rsidR="00126E77" w:rsidRPr="00124C50">
              <w:t>__________________</w:t>
            </w:r>
            <w:r w:rsidR="00126E77" w:rsidRPr="00E628B2">
              <w:t xml:space="preserve"> </w:t>
            </w:r>
            <w:r w:rsidR="00126E77" w:rsidRPr="00FA5D9D">
              <w:rPr>
                <w:b/>
              </w:rPr>
              <w:t xml:space="preserve">Д.Д. </w:t>
            </w:r>
            <w:proofErr w:type="spellStart"/>
            <w:r w:rsidR="00126E77" w:rsidRPr="00FA5D9D">
              <w:rPr>
                <w:b/>
              </w:rPr>
              <w:t>Погосбеков</w:t>
            </w:r>
            <w:proofErr w:type="spellEnd"/>
            <w:r w:rsidR="00126E77">
              <w:rPr>
                <w:b/>
              </w:rPr>
              <w:t xml:space="preserve"> </w:t>
            </w:r>
          </w:p>
          <w:p w:rsidR="00126E77" w:rsidRDefault="002D267F" w:rsidP="009E4C9D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26E77" w:rsidRPr="002D267F" w:rsidRDefault="002D267F" w:rsidP="002D267F">
            <w:pPr>
              <w:tabs>
                <w:tab w:val="left" w:pos="715"/>
              </w:tabs>
            </w:pPr>
            <w:r>
              <w:t xml:space="preserve">           </w:t>
            </w:r>
            <w:r w:rsidRPr="002D267F">
              <w:t>М.П.</w:t>
            </w:r>
          </w:p>
          <w:p w:rsidR="00126E77" w:rsidRDefault="00126E77" w:rsidP="009E4C9D">
            <w:pPr>
              <w:rPr>
                <w:b/>
              </w:rPr>
            </w:pPr>
          </w:p>
          <w:p w:rsidR="00126E77" w:rsidRDefault="00126E77" w:rsidP="009E4C9D">
            <w:pPr>
              <w:rPr>
                <w:b/>
              </w:rPr>
            </w:pPr>
          </w:p>
          <w:p w:rsidR="00126E77" w:rsidRPr="005A2DF0" w:rsidRDefault="00126E77" w:rsidP="00126E77"/>
        </w:tc>
      </w:tr>
    </w:tbl>
    <w:p w:rsidR="004A7D16" w:rsidRDefault="004A7D16" w:rsidP="00FB4479"/>
    <w:sectPr w:rsidR="004A7D16" w:rsidSect="002D267F">
      <w:footerReference w:type="default" r:id="rId8"/>
      <w:pgSz w:w="11906" w:h="16838"/>
      <w:pgMar w:top="851" w:right="851" w:bottom="17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3C4" w:rsidRDefault="004553C4" w:rsidP="00F44EE5">
      <w:r>
        <w:separator/>
      </w:r>
    </w:p>
  </w:endnote>
  <w:endnote w:type="continuationSeparator" w:id="0">
    <w:p w:rsidR="004553C4" w:rsidRDefault="004553C4" w:rsidP="00F4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432309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F44EE5" w:rsidRPr="004E11AB" w:rsidRDefault="00F44EE5">
        <w:pPr>
          <w:pStyle w:val="af2"/>
          <w:jc w:val="right"/>
          <w:rPr>
            <w:rFonts w:asciiTheme="minorHAnsi" w:hAnsiTheme="minorHAnsi" w:cstheme="minorHAnsi"/>
            <w:sz w:val="22"/>
          </w:rPr>
        </w:pPr>
        <w:r w:rsidRPr="004E11AB">
          <w:rPr>
            <w:rFonts w:asciiTheme="minorHAnsi" w:hAnsiTheme="minorHAnsi" w:cstheme="minorHAnsi"/>
            <w:sz w:val="22"/>
          </w:rPr>
          <w:t xml:space="preserve">Стр. </w:t>
        </w:r>
        <w:r w:rsidRPr="004E11AB">
          <w:rPr>
            <w:rFonts w:asciiTheme="minorHAnsi" w:hAnsiTheme="minorHAnsi" w:cstheme="minorHAnsi"/>
            <w:sz w:val="22"/>
          </w:rPr>
          <w:fldChar w:fldCharType="begin"/>
        </w:r>
        <w:r w:rsidRPr="004E11AB">
          <w:rPr>
            <w:rFonts w:asciiTheme="minorHAnsi" w:hAnsiTheme="minorHAnsi" w:cstheme="minorHAnsi"/>
            <w:sz w:val="22"/>
          </w:rPr>
          <w:instrText>PAGE   \* MERGEFORMAT</w:instrText>
        </w:r>
        <w:r w:rsidRPr="004E11AB">
          <w:rPr>
            <w:rFonts w:asciiTheme="minorHAnsi" w:hAnsiTheme="minorHAnsi" w:cstheme="minorHAnsi"/>
            <w:sz w:val="22"/>
          </w:rPr>
          <w:fldChar w:fldCharType="separate"/>
        </w:r>
        <w:r w:rsidR="004B1E4E">
          <w:rPr>
            <w:rFonts w:asciiTheme="minorHAnsi" w:hAnsiTheme="minorHAnsi" w:cstheme="minorHAnsi"/>
            <w:noProof/>
            <w:sz w:val="22"/>
          </w:rPr>
          <w:t>2</w:t>
        </w:r>
        <w:r w:rsidRPr="004E11AB">
          <w:rPr>
            <w:rFonts w:asciiTheme="minorHAnsi" w:hAnsiTheme="minorHAnsi" w:cstheme="minorHAnsi"/>
            <w:sz w:val="22"/>
          </w:rPr>
          <w:fldChar w:fldCharType="end"/>
        </w:r>
        <w:r w:rsidRPr="004E11AB">
          <w:rPr>
            <w:rFonts w:asciiTheme="minorHAnsi" w:hAnsiTheme="minorHAnsi" w:cstheme="minorHAnsi"/>
            <w:sz w:val="22"/>
          </w:rPr>
          <w:t xml:space="preserve"> из 2</w:t>
        </w:r>
      </w:p>
    </w:sdtContent>
  </w:sdt>
  <w:p w:rsidR="00F44EE5" w:rsidRDefault="00F44EE5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3C4" w:rsidRDefault="004553C4" w:rsidP="00F44EE5">
      <w:r>
        <w:separator/>
      </w:r>
    </w:p>
  </w:footnote>
  <w:footnote w:type="continuationSeparator" w:id="0">
    <w:p w:rsidR="004553C4" w:rsidRDefault="004553C4" w:rsidP="00F44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73B"/>
    <w:rsid w:val="000042AB"/>
    <w:rsid w:val="0004174A"/>
    <w:rsid w:val="0005529F"/>
    <w:rsid w:val="000930EE"/>
    <w:rsid w:val="000D4FAA"/>
    <w:rsid w:val="001241C7"/>
    <w:rsid w:val="00126E77"/>
    <w:rsid w:val="00135E8E"/>
    <w:rsid w:val="00165A2E"/>
    <w:rsid w:val="00173FBD"/>
    <w:rsid w:val="0017624E"/>
    <w:rsid w:val="00184413"/>
    <w:rsid w:val="00193F72"/>
    <w:rsid w:val="001D79B3"/>
    <w:rsid w:val="002149CB"/>
    <w:rsid w:val="00232709"/>
    <w:rsid w:val="00270BB9"/>
    <w:rsid w:val="00287A2F"/>
    <w:rsid w:val="002B1A69"/>
    <w:rsid w:val="002D267F"/>
    <w:rsid w:val="003254A0"/>
    <w:rsid w:val="00362A3B"/>
    <w:rsid w:val="00362E6E"/>
    <w:rsid w:val="00366726"/>
    <w:rsid w:val="003A4C5C"/>
    <w:rsid w:val="003C1BBC"/>
    <w:rsid w:val="003D25B8"/>
    <w:rsid w:val="003F21D0"/>
    <w:rsid w:val="00430EC2"/>
    <w:rsid w:val="00454A3E"/>
    <w:rsid w:val="004553C4"/>
    <w:rsid w:val="004A7D16"/>
    <w:rsid w:val="004B1E4E"/>
    <w:rsid w:val="004E11AB"/>
    <w:rsid w:val="004E2A45"/>
    <w:rsid w:val="00573D4C"/>
    <w:rsid w:val="005A2DF0"/>
    <w:rsid w:val="005B2423"/>
    <w:rsid w:val="0060039E"/>
    <w:rsid w:val="006B7B8E"/>
    <w:rsid w:val="006C6667"/>
    <w:rsid w:val="006C6EE6"/>
    <w:rsid w:val="006E5160"/>
    <w:rsid w:val="00773C69"/>
    <w:rsid w:val="0078603D"/>
    <w:rsid w:val="007F62F1"/>
    <w:rsid w:val="00800A4C"/>
    <w:rsid w:val="00813642"/>
    <w:rsid w:val="00860398"/>
    <w:rsid w:val="0089590A"/>
    <w:rsid w:val="008B1FAE"/>
    <w:rsid w:val="00924A7C"/>
    <w:rsid w:val="00931243"/>
    <w:rsid w:val="009346CC"/>
    <w:rsid w:val="0095283E"/>
    <w:rsid w:val="009540D7"/>
    <w:rsid w:val="009D5510"/>
    <w:rsid w:val="009E27E9"/>
    <w:rsid w:val="009E28B5"/>
    <w:rsid w:val="009E4C9D"/>
    <w:rsid w:val="00A24EC3"/>
    <w:rsid w:val="00A742DB"/>
    <w:rsid w:val="00A74368"/>
    <w:rsid w:val="00AA0498"/>
    <w:rsid w:val="00AA6DF6"/>
    <w:rsid w:val="00AB2D69"/>
    <w:rsid w:val="00AB39C6"/>
    <w:rsid w:val="00B350A1"/>
    <w:rsid w:val="00B35A35"/>
    <w:rsid w:val="00B4117A"/>
    <w:rsid w:val="00BB5E38"/>
    <w:rsid w:val="00C15BDA"/>
    <w:rsid w:val="00C15C45"/>
    <w:rsid w:val="00C306EF"/>
    <w:rsid w:val="00CB3D1A"/>
    <w:rsid w:val="00CB6925"/>
    <w:rsid w:val="00CD22CB"/>
    <w:rsid w:val="00CD376A"/>
    <w:rsid w:val="00CF468C"/>
    <w:rsid w:val="00CF692F"/>
    <w:rsid w:val="00D02BBA"/>
    <w:rsid w:val="00D27393"/>
    <w:rsid w:val="00DB373B"/>
    <w:rsid w:val="00DC3310"/>
    <w:rsid w:val="00DD530F"/>
    <w:rsid w:val="00DE398E"/>
    <w:rsid w:val="00DE6997"/>
    <w:rsid w:val="00EC6763"/>
    <w:rsid w:val="00ED065E"/>
    <w:rsid w:val="00F44EE5"/>
    <w:rsid w:val="00F707ED"/>
    <w:rsid w:val="00FA5D9D"/>
    <w:rsid w:val="00FB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9AA86D"/>
  <w15:docId w15:val="{D7EDD45B-F731-4B11-AE46-FB1CCB123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1FAE"/>
    <w:pPr>
      <w:keepNext/>
      <w:ind w:right="-567"/>
      <w:outlineLvl w:val="0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1FAE"/>
    <w:rPr>
      <w:rFonts w:ascii="Arial" w:hAnsi="Arial"/>
      <w:b/>
      <w:sz w:val="28"/>
    </w:rPr>
  </w:style>
  <w:style w:type="paragraph" w:styleId="a3">
    <w:name w:val="Body Text"/>
    <w:basedOn w:val="a"/>
    <w:link w:val="a4"/>
    <w:rsid w:val="008B1FAE"/>
    <w:pPr>
      <w:jc w:val="both"/>
    </w:pPr>
  </w:style>
  <w:style w:type="character" w:customStyle="1" w:styleId="a4">
    <w:name w:val="Основной текст Знак"/>
    <w:basedOn w:val="a0"/>
    <w:link w:val="a3"/>
    <w:rsid w:val="008B1FAE"/>
    <w:rPr>
      <w:sz w:val="24"/>
      <w:szCs w:val="24"/>
    </w:rPr>
  </w:style>
  <w:style w:type="paragraph" w:styleId="a5">
    <w:name w:val="Body Text Indent"/>
    <w:basedOn w:val="a"/>
    <w:link w:val="a6"/>
    <w:rsid w:val="008B1FA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1FAE"/>
    <w:rPr>
      <w:sz w:val="24"/>
      <w:szCs w:val="24"/>
    </w:rPr>
  </w:style>
  <w:style w:type="paragraph" w:styleId="a7">
    <w:name w:val="header"/>
    <w:basedOn w:val="a"/>
    <w:link w:val="a8"/>
    <w:uiPriority w:val="99"/>
    <w:rsid w:val="008B1F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1FAE"/>
    <w:rPr>
      <w:sz w:val="24"/>
      <w:szCs w:val="24"/>
    </w:rPr>
  </w:style>
  <w:style w:type="paragraph" w:styleId="a9">
    <w:name w:val="List"/>
    <w:basedOn w:val="a"/>
    <w:rsid w:val="006C6EE6"/>
    <w:pPr>
      <w:ind w:left="283" w:hanging="283"/>
      <w:contextualSpacing/>
    </w:pPr>
  </w:style>
  <w:style w:type="character" w:styleId="aa">
    <w:name w:val="Hyperlink"/>
    <w:basedOn w:val="a0"/>
    <w:rsid w:val="00232709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rsid w:val="001241C7"/>
    <w:pPr>
      <w:ind w:left="-284" w:firstLine="1135"/>
    </w:pPr>
    <w:rPr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241C7"/>
    <w:rPr>
      <w:sz w:val="24"/>
      <w:lang w:val="x-none" w:eastAsia="x-none"/>
    </w:rPr>
  </w:style>
  <w:style w:type="paragraph" w:styleId="ab">
    <w:name w:val="No Spacing"/>
    <w:uiPriority w:val="1"/>
    <w:qFormat/>
    <w:rsid w:val="001241C7"/>
    <w:pPr>
      <w:ind w:firstLine="567"/>
      <w:jc w:val="both"/>
    </w:pPr>
    <w:rPr>
      <w:sz w:val="28"/>
      <w:szCs w:val="28"/>
    </w:rPr>
  </w:style>
  <w:style w:type="character" w:styleId="ac">
    <w:name w:val="page number"/>
    <w:rsid w:val="001241C7"/>
    <w:rPr>
      <w:rFonts w:ascii="Arial" w:hAnsi="Arial"/>
      <w:b/>
      <w:sz w:val="22"/>
    </w:rPr>
  </w:style>
  <w:style w:type="paragraph" w:styleId="ad">
    <w:name w:val="List Paragraph"/>
    <w:basedOn w:val="a"/>
    <w:uiPriority w:val="34"/>
    <w:qFormat/>
    <w:rsid w:val="00126E77"/>
    <w:pPr>
      <w:ind w:left="720"/>
      <w:contextualSpacing/>
    </w:pPr>
  </w:style>
  <w:style w:type="paragraph" w:styleId="ae">
    <w:name w:val="Balloon Text"/>
    <w:basedOn w:val="a"/>
    <w:link w:val="af"/>
    <w:semiHidden/>
    <w:unhideWhenUsed/>
    <w:rsid w:val="00126E7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126E77"/>
    <w:rPr>
      <w:rFonts w:ascii="Segoe UI" w:hAnsi="Segoe UI" w:cs="Segoe UI"/>
      <w:sz w:val="18"/>
      <w:szCs w:val="18"/>
    </w:rPr>
  </w:style>
  <w:style w:type="character" w:styleId="af0">
    <w:name w:val="line number"/>
    <w:basedOn w:val="a0"/>
    <w:semiHidden/>
    <w:unhideWhenUsed/>
    <w:rsid w:val="0004174A"/>
  </w:style>
  <w:style w:type="paragraph" w:styleId="af1">
    <w:name w:val="Revision"/>
    <w:hidden/>
    <w:uiPriority w:val="99"/>
    <w:semiHidden/>
    <w:rsid w:val="00F44EE5"/>
    <w:rPr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F44EE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4E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EC679-FF8C-4FF7-AC40-96F7933B9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491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Bortniychuk Daniil</cp:lastModifiedBy>
  <cp:revision>14</cp:revision>
  <cp:lastPrinted>2021-09-01T01:21:00Z</cp:lastPrinted>
  <dcterms:created xsi:type="dcterms:W3CDTF">2021-03-23T00:58:00Z</dcterms:created>
  <dcterms:modified xsi:type="dcterms:W3CDTF">2021-11-19T07:18:00Z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